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BC9" w:rsidRDefault="00B45BC9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5BC9" w:rsidRDefault="00B45BC9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5BC9" w:rsidRPr="00AC41A6" w:rsidRDefault="00B45BC9" w:rsidP="00BD17B8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95D48" w:rsidRPr="00900D95" w:rsidRDefault="00BD17B8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00D95">
        <w:rPr>
          <w:rFonts w:ascii="Times New Roman" w:hAnsi="Times New Roman" w:cs="Times New Roman"/>
          <w:b/>
          <w:sz w:val="24"/>
          <w:szCs w:val="24"/>
        </w:rPr>
        <w:t>COMUNA VADU MOTILOR</w:t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 xml:space="preserve">Depunere </w:t>
      </w:r>
      <w:proofErr w:type="spellStart"/>
      <w:r w:rsidRPr="00900D95">
        <w:rPr>
          <w:rFonts w:ascii="Times New Roman" w:hAnsi="Times New Roman" w:cs="Times New Roman"/>
          <w:b/>
          <w:sz w:val="24"/>
          <w:szCs w:val="24"/>
        </w:rPr>
        <w:t>documentatie</w:t>
      </w:r>
      <w:proofErr w:type="spellEnd"/>
      <w:r w:rsidRPr="00900D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0D95">
        <w:rPr>
          <w:rFonts w:ascii="Times New Roman" w:hAnsi="Times New Roman" w:cs="Times New Roman"/>
          <w:b/>
          <w:sz w:val="24"/>
          <w:szCs w:val="24"/>
        </w:rPr>
        <w:t>preselectie</w:t>
      </w:r>
      <w:proofErr w:type="spellEnd"/>
      <w:r w:rsidR="00730D42" w:rsidRPr="00900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D95" w:rsidRPr="00900D95">
        <w:rPr>
          <w:rFonts w:ascii="Times New Roman" w:hAnsi="Times New Roman" w:cs="Times New Roman"/>
          <w:b/>
          <w:sz w:val="24"/>
          <w:szCs w:val="24"/>
        </w:rPr>
        <w:t>02.10.2026</w:t>
      </w:r>
    </w:p>
    <w:p w:rsidR="00BD17B8" w:rsidRPr="00900D95" w:rsidRDefault="00BD17B8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00D95">
        <w:rPr>
          <w:rFonts w:ascii="Times New Roman" w:hAnsi="Times New Roman" w:cs="Times New Roman"/>
          <w:b/>
          <w:sz w:val="24"/>
          <w:szCs w:val="24"/>
        </w:rPr>
        <w:t>Nr</w:t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614D4">
        <w:rPr>
          <w:rFonts w:ascii="Times New Roman" w:hAnsi="Times New Roman" w:cs="Times New Roman"/>
          <w:b/>
          <w:sz w:val="24"/>
          <w:szCs w:val="24"/>
        </w:rPr>
        <w:t>3698/25.09.2026</w:t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="007C18F0" w:rsidRPr="00900D95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F7B0F" w:rsidRPr="00900D95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7C18F0" w:rsidRPr="00900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6B18" w:rsidRPr="00900D9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ab/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ab/>
      </w:r>
      <w:r w:rsidR="00F66B18" w:rsidRPr="00900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ab/>
      </w:r>
      <w:r w:rsidR="007614D4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 xml:space="preserve">Organizarea </w:t>
      </w:r>
      <w:proofErr w:type="spellStart"/>
      <w:r w:rsidRPr="00900D95">
        <w:rPr>
          <w:rFonts w:ascii="Times New Roman" w:hAnsi="Times New Roman" w:cs="Times New Roman"/>
          <w:b/>
          <w:sz w:val="24"/>
          <w:szCs w:val="24"/>
        </w:rPr>
        <w:t>preselectiei</w:t>
      </w:r>
      <w:proofErr w:type="spellEnd"/>
      <w:r w:rsidRPr="00900D95">
        <w:rPr>
          <w:rFonts w:ascii="Times New Roman" w:hAnsi="Times New Roman" w:cs="Times New Roman"/>
          <w:b/>
          <w:sz w:val="24"/>
          <w:szCs w:val="24"/>
        </w:rPr>
        <w:t>:</w:t>
      </w:r>
      <w:r w:rsidR="008C200D" w:rsidRPr="00900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0047" w:rsidRPr="00900D95">
        <w:rPr>
          <w:rFonts w:ascii="Times New Roman" w:hAnsi="Times New Roman" w:cs="Times New Roman"/>
          <w:b/>
          <w:sz w:val="24"/>
          <w:szCs w:val="24"/>
        </w:rPr>
        <w:t>0</w:t>
      </w:r>
      <w:r w:rsidR="00900D95" w:rsidRPr="00900D95">
        <w:rPr>
          <w:rFonts w:ascii="Times New Roman" w:hAnsi="Times New Roman" w:cs="Times New Roman"/>
          <w:b/>
          <w:sz w:val="24"/>
          <w:szCs w:val="24"/>
        </w:rPr>
        <w:t>2.10.2026</w:t>
      </w:r>
    </w:p>
    <w:p w:rsidR="00BD17B8" w:rsidRPr="00900D95" w:rsidRDefault="008C10B1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ab/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6869" w:rsidRPr="00900D95">
        <w:rPr>
          <w:rFonts w:ascii="Times New Roman" w:hAnsi="Times New Roman" w:cs="Times New Roman"/>
          <w:b/>
          <w:sz w:val="24"/>
          <w:szCs w:val="24"/>
        </w:rPr>
        <w:tab/>
      </w:r>
      <w:r w:rsidRPr="00900D95">
        <w:rPr>
          <w:rFonts w:ascii="Times New Roman" w:hAnsi="Times New Roman" w:cs="Times New Roman"/>
          <w:b/>
          <w:sz w:val="24"/>
          <w:szCs w:val="24"/>
        </w:rPr>
        <w:t xml:space="preserve">Depunere </w:t>
      </w:r>
      <w:proofErr w:type="spellStart"/>
      <w:r w:rsidRPr="00900D95">
        <w:rPr>
          <w:rFonts w:ascii="Times New Roman" w:hAnsi="Times New Roman" w:cs="Times New Roman"/>
          <w:b/>
          <w:sz w:val="24"/>
          <w:szCs w:val="24"/>
        </w:rPr>
        <w:t>garantie</w:t>
      </w:r>
      <w:proofErr w:type="spellEnd"/>
      <w:r w:rsidRPr="00900D9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20047" w:rsidRPr="00900D95">
        <w:rPr>
          <w:rFonts w:ascii="Times New Roman" w:hAnsi="Times New Roman" w:cs="Times New Roman"/>
          <w:b/>
          <w:sz w:val="24"/>
          <w:szCs w:val="24"/>
        </w:rPr>
        <w:t>0</w:t>
      </w:r>
      <w:r w:rsidR="00900D95" w:rsidRPr="00900D95">
        <w:rPr>
          <w:rFonts w:ascii="Times New Roman" w:hAnsi="Times New Roman" w:cs="Times New Roman"/>
          <w:b/>
          <w:sz w:val="24"/>
          <w:szCs w:val="24"/>
        </w:rPr>
        <w:t>6</w:t>
      </w:r>
      <w:r w:rsidR="00E20047" w:rsidRPr="00900D95">
        <w:rPr>
          <w:rFonts w:ascii="Times New Roman" w:hAnsi="Times New Roman" w:cs="Times New Roman"/>
          <w:b/>
          <w:sz w:val="24"/>
          <w:szCs w:val="24"/>
        </w:rPr>
        <w:t>.</w:t>
      </w:r>
      <w:r w:rsidR="00900D95" w:rsidRPr="00900D95">
        <w:rPr>
          <w:rFonts w:ascii="Times New Roman" w:hAnsi="Times New Roman" w:cs="Times New Roman"/>
          <w:b/>
          <w:sz w:val="24"/>
          <w:szCs w:val="24"/>
        </w:rPr>
        <w:t>10.2026</w:t>
      </w:r>
    </w:p>
    <w:p w:rsidR="00BD17B8" w:rsidRPr="00900D95" w:rsidRDefault="00BD17B8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17B8" w:rsidRDefault="00BD17B8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17B8" w:rsidRPr="00DA493F" w:rsidRDefault="00DA493F" w:rsidP="00DA4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493F">
        <w:rPr>
          <w:rFonts w:ascii="Times New Roman" w:hAnsi="Times New Roman" w:cs="Times New Roman"/>
          <w:b/>
          <w:sz w:val="24"/>
          <w:szCs w:val="24"/>
          <w:u w:val="single"/>
        </w:rPr>
        <w:t xml:space="preserve">LISTA Materialului lemnos pe </w:t>
      </w:r>
      <w:r w:rsidR="00DB0B9F">
        <w:rPr>
          <w:rFonts w:ascii="Times New Roman" w:hAnsi="Times New Roman" w:cs="Times New Roman"/>
          <w:b/>
          <w:sz w:val="24"/>
          <w:szCs w:val="24"/>
          <w:u w:val="single"/>
        </w:rPr>
        <w:t>picior pe</w:t>
      </w:r>
      <w:r w:rsidRPr="00DA493F">
        <w:rPr>
          <w:rFonts w:ascii="Times New Roman" w:hAnsi="Times New Roman" w:cs="Times New Roman"/>
          <w:b/>
          <w:sz w:val="24"/>
          <w:szCs w:val="24"/>
          <w:u w:val="single"/>
        </w:rPr>
        <w:t xml:space="preserve">ntru </w:t>
      </w:r>
      <w:proofErr w:type="spellStart"/>
      <w:r w:rsidRPr="00DA493F">
        <w:rPr>
          <w:rFonts w:ascii="Times New Roman" w:hAnsi="Times New Roman" w:cs="Times New Roman"/>
          <w:b/>
          <w:sz w:val="24"/>
          <w:szCs w:val="24"/>
          <w:u w:val="single"/>
        </w:rPr>
        <w:t>licitatia</w:t>
      </w:r>
      <w:proofErr w:type="spellEnd"/>
      <w:r w:rsidRPr="00DA493F">
        <w:rPr>
          <w:rFonts w:ascii="Times New Roman" w:hAnsi="Times New Roman" w:cs="Times New Roman"/>
          <w:b/>
          <w:sz w:val="24"/>
          <w:szCs w:val="24"/>
          <w:u w:val="single"/>
        </w:rPr>
        <w:t xml:space="preserve"> cu strigare din data </w:t>
      </w:r>
      <w:r w:rsidR="00E20047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B0B9F">
        <w:rPr>
          <w:rFonts w:ascii="Times New Roman" w:hAnsi="Times New Roman" w:cs="Times New Roman"/>
          <w:b/>
          <w:sz w:val="24"/>
          <w:szCs w:val="24"/>
          <w:u w:val="single"/>
        </w:rPr>
        <w:t>6.10.2026</w:t>
      </w:r>
      <w:bookmarkStart w:id="0" w:name="_GoBack"/>
      <w:bookmarkEnd w:id="0"/>
    </w:p>
    <w:p w:rsidR="00BD17B8" w:rsidRDefault="00BD17B8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1276"/>
        <w:gridCol w:w="992"/>
        <w:gridCol w:w="992"/>
        <w:gridCol w:w="851"/>
        <w:gridCol w:w="1984"/>
        <w:gridCol w:w="993"/>
        <w:gridCol w:w="1134"/>
        <w:gridCol w:w="1417"/>
        <w:gridCol w:w="1370"/>
        <w:gridCol w:w="1134"/>
        <w:gridCol w:w="1040"/>
        <w:gridCol w:w="1417"/>
      </w:tblGrid>
      <w:tr w:rsidR="000945EC" w:rsidTr="00B01A98">
        <w:trPr>
          <w:trHeight w:val="833"/>
        </w:trPr>
        <w:tc>
          <w:tcPr>
            <w:tcW w:w="562" w:type="dxa"/>
          </w:tcPr>
          <w:p w:rsidR="00BD17B8" w:rsidRPr="006579A4" w:rsidRDefault="00BD17B8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Nr.crt</w:t>
            </w:r>
          </w:p>
        </w:tc>
        <w:tc>
          <w:tcPr>
            <w:tcW w:w="709" w:type="dxa"/>
          </w:tcPr>
          <w:p w:rsidR="00BD17B8" w:rsidRPr="006579A4" w:rsidRDefault="00BD17B8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APV</w:t>
            </w:r>
          </w:p>
          <w:p w:rsidR="00BD17B8" w:rsidRPr="006579A4" w:rsidRDefault="00BD17B8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Nr.</w:t>
            </w:r>
          </w:p>
        </w:tc>
        <w:tc>
          <w:tcPr>
            <w:tcW w:w="1276" w:type="dxa"/>
          </w:tcPr>
          <w:p w:rsidR="00BD17B8" w:rsidRPr="006579A4" w:rsidRDefault="00BD17B8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Denumire</w:t>
            </w:r>
          </w:p>
          <w:p w:rsidR="00BD17B8" w:rsidRPr="006579A4" w:rsidRDefault="00BD17B8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partida</w:t>
            </w:r>
          </w:p>
        </w:tc>
        <w:tc>
          <w:tcPr>
            <w:tcW w:w="992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UP/UB</w:t>
            </w:r>
          </w:p>
        </w:tc>
        <w:tc>
          <w:tcPr>
            <w:tcW w:w="992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579A4">
              <w:rPr>
                <w:rFonts w:ascii="Times New Roman" w:hAnsi="Times New Roman" w:cs="Times New Roman"/>
                <w:b/>
              </w:rPr>
              <w:t>u.a</w:t>
            </w:r>
            <w:proofErr w:type="spellEnd"/>
            <w:r w:rsidRPr="006579A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Specia</w:t>
            </w:r>
          </w:p>
        </w:tc>
        <w:tc>
          <w:tcPr>
            <w:tcW w:w="1984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Tratament</w:t>
            </w:r>
          </w:p>
        </w:tc>
        <w:tc>
          <w:tcPr>
            <w:tcW w:w="993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Volum /APV</w:t>
            </w:r>
          </w:p>
        </w:tc>
        <w:tc>
          <w:tcPr>
            <w:tcW w:w="1134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Volumul mediu</w:t>
            </w:r>
          </w:p>
        </w:tc>
        <w:tc>
          <w:tcPr>
            <w:tcW w:w="1417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Volumul brut total</w:t>
            </w:r>
          </w:p>
        </w:tc>
        <w:tc>
          <w:tcPr>
            <w:tcW w:w="1370" w:type="dxa"/>
          </w:tcPr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Valoare totala</w:t>
            </w:r>
          </w:p>
        </w:tc>
        <w:tc>
          <w:tcPr>
            <w:tcW w:w="1134" w:type="dxa"/>
          </w:tcPr>
          <w:p w:rsidR="000945EC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 xml:space="preserve">Valoare </w:t>
            </w:r>
            <w:proofErr w:type="spellStart"/>
            <w:r w:rsidRPr="006579A4">
              <w:rPr>
                <w:rFonts w:ascii="Times New Roman" w:hAnsi="Times New Roman" w:cs="Times New Roman"/>
                <w:b/>
              </w:rPr>
              <w:t>fara</w:t>
            </w:r>
            <w:proofErr w:type="spellEnd"/>
            <w:r w:rsidRPr="006579A4">
              <w:rPr>
                <w:rFonts w:ascii="Times New Roman" w:hAnsi="Times New Roman" w:cs="Times New Roman"/>
                <w:b/>
              </w:rPr>
              <w:t xml:space="preserve"> TVA</w:t>
            </w:r>
          </w:p>
          <w:p w:rsidR="00BD17B8" w:rsidRPr="006579A4" w:rsidRDefault="000945EC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9A4">
              <w:rPr>
                <w:rFonts w:ascii="Times New Roman" w:hAnsi="Times New Roman" w:cs="Times New Roman"/>
                <w:b/>
              </w:rPr>
              <w:t>/U.M.</w:t>
            </w:r>
          </w:p>
        </w:tc>
        <w:tc>
          <w:tcPr>
            <w:tcW w:w="1040" w:type="dxa"/>
          </w:tcPr>
          <w:p w:rsidR="00BD17B8" w:rsidRPr="006579A4" w:rsidRDefault="004E2682" w:rsidP="000945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Pasul de licitare</w:t>
            </w:r>
          </w:p>
        </w:tc>
        <w:tc>
          <w:tcPr>
            <w:tcW w:w="1417" w:type="dxa"/>
          </w:tcPr>
          <w:p w:rsidR="00BD17B8" w:rsidRPr="006579A4" w:rsidRDefault="000945EC" w:rsidP="00C076A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579A4">
              <w:rPr>
                <w:rFonts w:ascii="Times New Roman" w:hAnsi="Times New Roman" w:cs="Times New Roman"/>
                <w:b/>
              </w:rPr>
              <w:t>Garantia</w:t>
            </w:r>
            <w:proofErr w:type="spellEnd"/>
            <w:r w:rsidRPr="006579A4">
              <w:rPr>
                <w:rFonts w:ascii="Times New Roman" w:hAnsi="Times New Roman" w:cs="Times New Roman"/>
                <w:b/>
              </w:rPr>
              <w:t xml:space="preserve"> de </w:t>
            </w:r>
            <w:r w:rsidR="00C076A8">
              <w:rPr>
                <w:rFonts w:ascii="Times New Roman" w:hAnsi="Times New Roman" w:cs="Times New Roman"/>
                <w:b/>
              </w:rPr>
              <w:t xml:space="preserve">contractare </w:t>
            </w:r>
            <w:r w:rsidRPr="006579A4">
              <w:rPr>
                <w:rFonts w:ascii="Times New Roman" w:hAnsi="Times New Roman" w:cs="Times New Roman"/>
                <w:b/>
              </w:rPr>
              <w:t xml:space="preserve"> in lei</w:t>
            </w:r>
          </w:p>
        </w:tc>
      </w:tr>
      <w:tr w:rsidR="00EB7946" w:rsidRPr="00666D03" w:rsidTr="00B01A98">
        <w:tc>
          <w:tcPr>
            <w:tcW w:w="562" w:type="dxa"/>
          </w:tcPr>
          <w:p w:rsidR="00EB7946" w:rsidRPr="00666D03" w:rsidRDefault="00BA6AF7" w:rsidP="00EB7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EB7946" w:rsidRDefault="00EB7946" w:rsidP="00EB7946">
            <w:pPr>
              <w:rPr>
                <w:rFonts w:ascii="Times New Roman" w:hAnsi="Times New Roman" w:cs="Times New Roman"/>
              </w:rPr>
            </w:pPr>
            <w:r w:rsidRPr="00666D03">
              <w:rPr>
                <w:rFonts w:ascii="Times New Roman" w:hAnsi="Times New Roman" w:cs="Times New Roman"/>
              </w:rPr>
              <w:t>2</w:t>
            </w:r>
            <w:r w:rsidR="006C45D2">
              <w:rPr>
                <w:rFonts w:ascii="Times New Roman" w:hAnsi="Times New Roman" w:cs="Times New Roman"/>
              </w:rPr>
              <w:t>717</w:t>
            </w:r>
          </w:p>
          <w:p w:rsidR="00A446DA" w:rsidRDefault="00A446DA" w:rsidP="00EB7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A446DA" w:rsidRPr="00666D03" w:rsidRDefault="00A446DA" w:rsidP="006C45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C45D2"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1276" w:type="dxa"/>
          </w:tcPr>
          <w:p w:rsidR="00EB7946" w:rsidRDefault="00A446DA" w:rsidP="00EB7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Pachet I (</w:t>
            </w:r>
            <w:r w:rsidR="006C45D2">
              <w:rPr>
                <w:rFonts w:ascii="Times New Roman" w:hAnsi="Times New Roman" w:cs="Times New Roman"/>
              </w:rPr>
              <w:t>Natea</w:t>
            </w:r>
            <w:r>
              <w:rPr>
                <w:rFonts w:ascii="Times New Roman" w:hAnsi="Times New Roman" w:cs="Times New Roman"/>
              </w:rPr>
              <w:t xml:space="preserve"> +</w:t>
            </w:r>
          </w:p>
          <w:p w:rsidR="00A446DA" w:rsidRPr="00666D03" w:rsidRDefault="006C45D2" w:rsidP="00EB794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Vojaita</w:t>
            </w:r>
            <w:proofErr w:type="spellEnd"/>
            <w:r w:rsidR="00A446D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EB7946" w:rsidRDefault="00EB7946" w:rsidP="00EB7946">
            <w:pPr>
              <w:rPr>
                <w:rFonts w:ascii="Times New Roman" w:hAnsi="Times New Roman" w:cs="Times New Roman"/>
              </w:rPr>
            </w:pPr>
            <w:r w:rsidRPr="00666D03">
              <w:rPr>
                <w:rFonts w:ascii="Times New Roman" w:hAnsi="Times New Roman" w:cs="Times New Roman"/>
              </w:rPr>
              <w:t xml:space="preserve">II-Vadu </w:t>
            </w:r>
            <w:proofErr w:type="spellStart"/>
            <w:r w:rsidRPr="00666D03">
              <w:rPr>
                <w:rFonts w:ascii="Times New Roman" w:hAnsi="Times New Roman" w:cs="Times New Roman"/>
              </w:rPr>
              <w:t>Motilor</w:t>
            </w:r>
            <w:proofErr w:type="spellEnd"/>
          </w:p>
          <w:p w:rsidR="006C45D2" w:rsidRPr="00666D03" w:rsidRDefault="006C45D2" w:rsidP="00EB7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–Vadu </w:t>
            </w:r>
            <w:proofErr w:type="spellStart"/>
            <w:r>
              <w:rPr>
                <w:rFonts w:ascii="Times New Roman" w:hAnsi="Times New Roman" w:cs="Times New Roman"/>
              </w:rPr>
              <w:t>Motilor</w:t>
            </w:r>
            <w:proofErr w:type="spellEnd"/>
          </w:p>
        </w:tc>
        <w:tc>
          <w:tcPr>
            <w:tcW w:w="992" w:type="dxa"/>
          </w:tcPr>
          <w:p w:rsidR="00EB7946" w:rsidRPr="00666D03" w:rsidRDefault="008E0C80" w:rsidP="008E0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B7946">
              <w:rPr>
                <w:rFonts w:ascii="Times New Roman" w:hAnsi="Times New Roman" w:cs="Times New Roman"/>
              </w:rPr>
              <w:t>A</w:t>
            </w:r>
            <w:r w:rsidR="00A446DA">
              <w:rPr>
                <w:rFonts w:ascii="Times New Roman" w:hAnsi="Times New Roman" w:cs="Times New Roman"/>
              </w:rPr>
              <w:t xml:space="preserve"> +</w:t>
            </w:r>
            <w:r>
              <w:rPr>
                <w:rFonts w:ascii="Times New Roman" w:hAnsi="Times New Roman" w:cs="Times New Roman"/>
              </w:rPr>
              <w:t>63B, 64B, 85A, 86A, 87A, 88, 89A, 89B, 90, 91</w:t>
            </w:r>
          </w:p>
        </w:tc>
        <w:tc>
          <w:tcPr>
            <w:tcW w:w="851" w:type="dxa"/>
          </w:tcPr>
          <w:p w:rsidR="00EB7946" w:rsidRPr="00666D03" w:rsidRDefault="00EB7946" w:rsidP="00EB7946">
            <w:pPr>
              <w:rPr>
                <w:rFonts w:ascii="Times New Roman" w:hAnsi="Times New Roman" w:cs="Times New Roman"/>
              </w:rPr>
            </w:pPr>
            <w:r w:rsidRPr="00666D03">
              <w:rPr>
                <w:rFonts w:ascii="Times New Roman" w:hAnsi="Times New Roman" w:cs="Times New Roman"/>
              </w:rPr>
              <w:t>MO</w:t>
            </w:r>
          </w:p>
        </w:tc>
        <w:tc>
          <w:tcPr>
            <w:tcW w:w="1984" w:type="dxa"/>
          </w:tcPr>
          <w:p w:rsidR="00EB7946" w:rsidRDefault="00EB7946" w:rsidP="008E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Principale codru</w:t>
            </w:r>
          </w:p>
          <w:p w:rsidR="008E0C80" w:rsidRDefault="008E0C80" w:rsidP="008E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8E0C80" w:rsidRDefault="008E0C80" w:rsidP="008E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Produse</w:t>
            </w:r>
          </w:p>
          <w:p w:rsidR="008E0C80" w:rsidRPr="00666D03" w:rsidRDefault="008E0C80" w:rsidP="008E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accidentale</w:t>
            </w:r>
          </w:p>
        </w:tc>
        <w:tc>
          <w:tcPr>
            <w:tcW w:w="993" w:type="dxa"/>
          </w:tcPr>
          <w:p w:rsidR="00EB7946" w:rsidRDefault="00BA6AF7" w:rsidP="00BA6A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1655.47</w:t>
            </w:r>
          </w:p>
          <w:p w:rsidR="00BA6AF7" w:rsidRDefault="00BA6AF7" w:rsidP="00BA6A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BA6AF7" w:rsidRPr="00666D03" w:rsidRDefault="00BA6AF7" w:rsidP="00BA6A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571.31</w:t>
            </w:r>
          </w:p>
        </w:tc>
        <w:tc>
          <w:tcPr>
            <w:tcW w:w="1134" w:type="dxa"/>
          </w:tcPr>
          <w:p w:rsidR="00EB7946" w:rsidRDefault="00BA6AF7" w:rsidP="00BA6A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  <w:p w:rsidR="00A446DA" w:rsidRDefault="00A446DA" w:rsidP="00BA6AF7">
            <w:pPr>
              <w:jc w:val="center"/>
              <w:rPr>
                <w:rFonts w:ascii="Times New Roman" w:hAnsi="Times New Roman" w:cs="Times New Roman"/>
              </w:rPr>
            </w:pPr>
          </w:p>
          <w:p w:rsidR="00BA6AF7" w:rsidRPr="00666D03" w:rsidRDefault="00BA6AF7" w:rsidP="00BA6A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417" w:type="dxa"/>
          </w:tcPr>
          <w:p w:rsidR="00EB7946" w:rsidRPr="00666D03" w:rsidRDefault="00BA6AF7" w:rsidP="00EB7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2226.78</w:t>
            </w:r>
          </w:p>
        </w:tc>
        <w:tc>
          <w:tcPr>
            <w:tcW w:w="1370" w:type="dxa"/>
          </w:tcPr>
          <w:p w:rsidR="00EB7946" w:rsidRPr="00666D03" w:rsidRDefault="00BA6AF7" w:rsidP="00EB7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556.695</w:t>
            </w:r>
          </w:p>
        </w:tc>
        <w:tc>
          <w:tcPr>
            <w:tcW w:w="1134" w:type="dxa"/>
          </w:tcPr>
          <w:p w:rsidR="00EB7946" w:rsidRPr="00666D03" w:rsidRDefault="00EB7946" w:rsidP="00BA6AF7">
            <w:pPr>
              <w:jc w:val="center"/>
              <w:rPr>
                <w:rFonts w:ascii="Times New Roman" w:hAnsi="Times New Roman" w:cs="Times New Roman"/>
              </w:rPr>
            </w:pPr>
            <w:r w:rsidRPr="00666D03">
              <w:rPr>
                <w:rFonts w:ascii="Times New Roman" w:hAnsi="Times New Roman" w:cs="Times New Roman"/>
              </w:rPr>
              <w:t>2</w:t>
            </w:r>
            <w:r w:rsidR="00BA6AF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40" w:type="dxa"/>
          </w:tcPr>
          <w:p w:rsidR="00EB7946" w:rsidRPr="00666D03" w:rsidRDefault="00EB7946" w:rsidP="00BA6AF7">
            <w:pPr>
              <w:jc w:val="center"/>
              <w:rPr>
                <w:rFonts w:ascii="Times New Roman" w:hAnsi="Times New Roman" w:cs="Times New Roman"/>
              </w:rPr>
            </w:pPr>
            <w:r w:rsidRPr="00666D03">
              <w:rPr>
                <w:rFonts w:ascii="Times New Roman" w:hAnsi="Times New Roman" w:cs="Times New Roman"/>
              </w:rPr>
              <w:t>1</w:t>
            </w:r>
            <w:r w:rsidR="00BA6AF7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417" w:type="dxa"/>
          </w:tcPr>
          <w:p w:rsidR="00EB7946" w:rsidRPr="00666D03" w:rsidRDefault="00BA6AF7" w:rsidP="00EB7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27.835</w:t>
            </w:r>
          </w:p>
        </w:tc>
      </w:tr>
    </w:tbl>
    <w:p w:rsidR="00BD17B8" w:rsidRPr="00666D03" w:rsidRDefault="00BD17B8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05EC" w:rsidRDefault="004E05EC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05EC" w:rsidRDefault="004E05EC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05EC" w:rsidRDefault="004E05EC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05EC" w:rsidRDefault="004E05EC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05EC" w:rsidRDefault="004E05EC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93F" w:rsidRDefault="00DA493F" w:rsidP="00BD17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DA493F" w:rsidSect="006579A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9B"/>
    <w:rsid w:val="0000388C"/>
    <w:rsid w:val="000606BE"/>
    <w:rsid w:val="00087D99"/>
    <w:rsid w:val="000945EC"/>
    <w:rsid w:val="000A7258"/>
    <w:rsid w:val="000C616D"/>
    <w:rsid w:val="001141A1"/>
    <w:rsid w:val="00116C6E"/>
    <w:rsid w:val="00121422"/>
    <w:rsid w:val="00195D48"/>
    <w:rsid w:val="001B0870"/>
    <w:rsid w:val="001F5D29"/>
    <w:rsid w:val="00200184"/>
    <w:rsid w:val="002D3F7D"/>
    <w:rsid w:val="003A0F26"/>
    <w:rsid w:val="003F56D8"/>
    <w:rsid w:val="004119B9"/>
    <w:rsid w:val="0041544F"/>
    <w:rsid w:val="0041781C"/>
    <w:rsid w:val="00436809"/>
    <w:rsid w:val="00437F7D"/>
    <w:rsid w:val="00484A22"/>
    <w:rsid w:val="0049229B"/>
    <w:rsid w:val="004B60EE"/>
    <w:rsid w:val="004B774E"/>
    <w:rsid w:val="004E05EC"/>
    <w:rsid w:val="004E2682"/>
    <w:rsid w:val="004E6869"/>
    <w:rsid w:val="004F3CDB"/>
    <w:rsid w:val="005349A8"/>
    <w:rsid w:val="00554AEC"/>
    <w:rsid w:val="005B12B4"/>
    <w:rsid w:val="005F7B0F"/>
    <w:rsid w:val="006579A4"/>
    <w:rsid w:val="00666D03"/>
    <w:rsid w:val="006C45D2"/>
    <w:rsid w:val="006C67C5"/>
    <w:rsid w:val="006D33E6"/>
    <w:rsid w:val="006F53B5"/>
    <w:rsid w:val="00730D42"/>
    <w:rsid w:val="00751D34"/>
    <w:rsid w:val="007614D4"/>
    <w:rsid w:val="0076296B"/>
    <w:rsid w:val="007A04A1"/>
    <w:rsid w:val="007C18F0"/>
    <w:rsid w:val="007C4EB5"/>
    <w:rsid w:val="007F3CC2"/>
    <w:rsid w:val="00817591"/>
    <w:rsid w:val="00892C98"/>
    <w:rsid w:val="008A4A69"/>
    <w:rsid w:val="008C10B1"/>
    <w:rsid w:val="008C200D"/>
    <w:rsid w:val="008E0C80"/>
    <w:rsid w:val="00900D95"/>
    <w:rsid w:val="00913529"/>
    <w:rsid w:val="009265DF"/>
    <w:rsid w:val="00927B88"/>
    <w:rsid w:val="009D5B9B"/>
    <w:rsid w:val="00A021F1"/>
    <w:rsid w:val="00A446DA"/>
    <w:rsid w:val="00A56C6A"/>
    <w:rsid w:val="00A97DEC"/>
    <w:rsid w:val="00AC41A6"/>
    <w:rsid w:val="00B019E7"/>
    <w:rsid w:val="00B01A98"/>
    <w:rsid w:val="00B4540A"/>
    <w:rsid w:val="00B45BC9"/>
    <w:rsid w:val="00B77454"/>
    <w:rsid w:val="00B841A7"/>
    <w:rsid w:val="00B96B74"/>
    <w:rsid w:val="00BA6AF7"/>
    <w:rsid w:val="00BD17B8"/>
    <w:rsid w:val="00BF6C72"/>
    <w:rsid w:val="00C033E4"/>
    <w:rsid w:val="00C076A8"/>
    <w:rsid w:val="00C46341"/>
    <w:rsid w:val="00C545D0"/>
    <w:rsid w:val="00D8590B"/>
    <w:rsid w:val="00D958F9"/>
    <w:rsid w:val="00DA493F"/>
    <w:rsid w:val="00DB0B9F"/>
    <w:rsid w:val="00DC0E8D"/>
    <w:rsid w:val="00E20047"/>
    <w:rsid w:val="00E9249D"/>
    <w:rsid w:val="00E94EAA"/>
    <w:rsid w:val="00EB7946"/>
    <w:rsid w:val="00F02563"/>
    <w:rsid w:val="00F02B7D"/>
    <w:rsid w:val="00F6017B"/>
    <w:rsid w:val="00F66B18"/>
    <w:rsid w:val="00FE407D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5004FB-3424-45D6-8A0F-446156BD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BD1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45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45B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109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Lenovo2</dc:creator>
  <cp:keywords/>
  <dc:description/>
  <cp:lastModifiedBy>Lenovo2</cp:lastModifiedBy>
  <cp:revision>8</cp:revision>
  <cp:lastPrinted>2025-03-26T06:46:00Z</cp:lastPrinted>
  <dcterms:created xsi:type="dcterms:W3CDTF">2026-09-25T07:16:00Z</dcterms:created>
  <dcterms:modified xsi:type="dcterms:W3CDTF">2026-09-25T07:49:00Z</dcterms:modified>
</cp:coreProperties>
</file>